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DA497F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5639)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240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 км/ч больше прежней. По дороге он сделал остановку на 1 час.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5641)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154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3 км/ч больше прежней. По дороге он сделал остановку на 3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5643)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77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4 км/ч больше прежней. По дороге он сделал остановку на 4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5645)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140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4 км/ч больше прежней. По дороге он сделал остановку на 4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5647)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112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6 км/ч больше прежней. По дороге он сделал остановку на 6 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5649)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88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3 км/ч больше прежней. По дороге он сделал остановку на 3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5651)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99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2 км/ч больше прежней. По дороге он сделал остановку на 2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5653)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91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6 км/ч больше прежней. По дороге он сделал остановку на 6 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5655)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96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4 км/ч больше прежней. По дороге он сделал остановку на 4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5657)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108 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3 км/ч больше прежней. По дороге он сделал остановку на 3 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 км/ч. 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39177)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204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5 км/ч больше прежней. По дороге он сделал остановку на 5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39179)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210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 км/ч больше прежней. По дороге он сделал остановку на 1 час.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39181)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208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3 км/ч больше прежней. По дороге он сделал остановку на 3 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39183)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152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11 км/ч больше прежней. По дороге он сделал остановку на 11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39185)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72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 км/ч больше прежней. По дороге он сделал остановку на 1 час.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39187)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192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4 км/ч больше прежней. По дороге он сделал остановку на 4 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39189)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lastRenderedPageBreak/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195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2 км/ч больше прежней. По дороге он сделал остановку на 2 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39191)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170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7 км/ч больше прежней. По дороге он сделал остановку на 7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39193)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126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5 км/ч больше прежней. По дороге он сделал остановку на 5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39195)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144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10 км/ч больше прежней. По дороге он сделал остановку на 10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39197)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120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2 км/ч больше прежней. По дороге он сделал остановку на 2 часа.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39199)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209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8 км/ч больше прежней. По дороге он сделал остановку на 8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39201)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171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10 км/ч больше прежней. По дороге он сделал остановку на 10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39203)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198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7 км/ч больше прежней. По дороге он сделал остановку на 7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39205)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lastRenderedPageBreak/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110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 км/ч больше прежней. По дороге он сделал остановку на 1 час.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39207)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180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11 км/ч больше прежней. По дороге он сделал остановку на 11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39209)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135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6 км/ч больше прежней. По дороге он сделал остановку на 6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39211)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156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1 км/ч больше прежней. По дороге он сделал остановку на 1 час.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DA497F" w:rsidRPr="007A4C76" w:rsidRDefault="00DA497F" w:rsidP="007A4C7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4C7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39213)</w:t>
      </w:r>
    </w:p>
    <w:p w:rsidR="00DA497F" w:rsidRPr="00DA497F" w:rsidRDefault="00DA497F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97F">
        <w:rPr>
          <w:rFonts w:ascii="Times New Roman" w:eastAsia="Times New Roman" w:hAnsi="Times New Roman" w:cs="Times New Roman"/>
          <w:sz w:val="24"/>
          <w:szCs w:val="24"/>
        </w:rPr>
        <w:t>Велосипедист выехал с постоянной скоростью из города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город В, расстояние между которыми равно 180 км. На следующий день он отправился обратно в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на 8 км/ч больше прежней. По дороге он сделал остановку на 8 часов. В результате велосипедист затратил на обратный путь столько же времени, сколько на путь из</w:t>
      </w:r>
      <w:proofErr w:type="gramStart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. Найдите скорость велосипедиста на пути из В </w:t>
      </w:r>
      <w:proofErr w:type="spellStart"/>
      <w:r w:rsidRPr="00DA49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Pr="00DA497F">
        <w:rPr>
          <w:rFonts w:ascii="Times New Roman" w:eastAsia="Times New Roman" w:hAnsi="Times New Roman" w:cs="Times New Roman"/>
          <w:sz w:val="24"/>
          <w:szCs w:val="24"/>
        </w:rPr>
        <w:t xml:space="preserve"> А. Ответ дайте в км/ч.</w:t>
      </w:r>
    </w:p>
    <w:p w:rsidR="00DA497F" w:rsidRPr="00DA497F" w:rsidRDefault="00597D1A" w:rsidP="00DA4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D1A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DA497F" w:rsidRPr="00DA497F" w:rsidRDefault="00DA497F" w:rsidP="00DA497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4E40"/>
    <w:multiLevelType w:val="hybridMultilevel"/>
    <w:tmpl w:val="ABEE6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97D1A"/>
    <w:rsid w:val="005D7E7D"/>
    <w:rsid w:val="007838C5"/>
    <w:rsid w:val="007A4C76"/>
    <w:rsid w:val="008F0ED0"/>
    <w:rsid w:val="00B00508"/>
    <w:rsid w:val="00DA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1824</Words>
  <Characters>10400</Characters>
  <Application>Microsoft Office Word</Application>
  <DocSecurity>0</DocSecurity>
  <Lines>86</Lines>
  <Paragraphs>24</Paragraphs>
  <ScaleCrop>false</ScaleCrop>
  <Company>Home</Company>
  <LinksUpToDate>false</LinksUpToDate>
  <CharactersWithSpaces>12200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2012-12-14T13:30:00Z</dcterms:modified>
</cp:coreProperties>
</file>